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8"/>
        <w:gridCol w:w="30"/>
        <w:gridCol w:w="256"/>
        <w:gridCol w:w="30"/>
        <w:gridCol w:w="1622"/>
        <w:gridCol w:w="13"/>
        <w:gridCol w:w="545"/>
        <w:gridCol w:w="150"/>
        <w:gridCol w:w="98"/>
        <w:gridCol w:w="181"/>
        <w:gridCol w:w="506"/>
        <w:gridCol w:w="310"/>
        <w:gridCol w:w="122"/>
        <w:gridCol w:w="2094"/>
        <w:gridCol w:w="603"/>
        <w:gridCol w:w="236"/>
        <w:gridCol w:w="236"/>
        <w:gridCol w:w="218"/>
      </w:tblGrid>
      <w:tr w:rsidR="0046029A" w:rsidRPr="0046029A" w:rsidTr="001C1266">
        <w:trPr>
          <w:gridAfter w:val="4"/>
          <w:wAfter w:w="1293" w:type="dxa"/>
          <w:trHeight w:val="299"/>
        </w:trPr>
        <w:tc>
          <w:tcPr>
            <w:tcW w:w="818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46029A" w:rsidRPr="0046029A" w:rsidTr="001C1266">
        <w:trPr>
          <w:gridAfter w:val="4"/>
          <w:wAfter w:w="1293" w:type="dxa"/>
          <w:trHeight w:val="1248"/>
        </w:trPr>
        <w:tc>
          <w:tcPr>
            <w:tcW w:w="81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515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20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  <w:r w:rsidR="00260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по </w:t>
            </w:r>
            <w:r w:rsidR="0020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="00260ED7"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20006E" w:rsidP="001C12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60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Серебрякова М.А.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C1266" w:rsidRPr="001C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Надежда,  Гагарина 19</w:t>
            </w:r>
          </w:p>
        </w:tc>
      </w:tr>
      <w:tr w:rsidR="0046029A" w:rsidRPr="0046029A" w:rsidTr="001C1266">
        <w:trPr>
          <w:gridAfter w:val="4"/>
          <w:wAfter w:w="1293" w:type="dxa"/>
          <w:trHeight w:val="208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20006E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60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 w:rsidR="00260ED7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</w:t>
            </w:r>
            <w:proofErr w:type="spellEnd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ТОГБПОУ «Тамбовский областной медицинский колледж» </w:t>
            </w:r>
            <w:r w:rsid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каб.211</w:t>
            </w:r>
          </w:p>
        </w:tc>
      </w:tr>
      <w:tr w:rsidR="0046029A" w:rsidRPr="0046029A" w:rsidTr="001C1266">
        <w:trPr>
          <w:gridAfter w:val="4"/>
          <w:wAfter w:w="1293" w:type="dxa"/>
          <w:trHeight w:val="2102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06E" w:rsidRPr="0020006E" w:rsidRDefault="0046029A" w:rsidP="002000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="0020006E" w:rsidRPr="0020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60ED7" w:rsidRPr="0020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.10.25</w:t>
            </w:r>
            <w:r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20006E"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302C9"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 w:rsidR="0020006E"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  <w:p w:rsidR="0020006E" w:rsidRPr="0020006E" w:rsidRDefault="0020006E" w:rsidP="002000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Е.В.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«Ассоциация медицинских сестер Тамбовской области», Московская 19, офис 13 (2 этаж)</w:t>
            </w:r>
          </w:p>
          <w:p w:rsidR="0020006E" w:rsidRPr="0046029A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46029A" w:rsidRPr="0046029A" w:rsidRDefault="0046029A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Pr="0046029A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43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20006E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3336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46029A" w:rsidRPr="0046029A" w:rsidTr="001C1266">
        <w:trPr>
          <w:gridAfter w:val="4"/>
          <w:wAfter w:w="1293" w:type="dxa"/>
          <w:trHeight w:val="189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B60" w:rsidRPr="000D15F9" w:rsidRDefault="003E4C85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260ED7"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97B60"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.25</w:t>
            </w:r>
          </w:p>
          <w:p w:rsidR="00D97B60" w:rsidRPr="000D15F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  <w:p w:rsidR="00D97B60" w:rsidRPr="000D15F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Сивова</w:t>
            </w:r>
            <w:proofErr w:type="spellEnd"/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6029A" w:rsidRPr="000D15F9" w:rsidRDefault="00D97B60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ТОГБПОУ «Тамбовский областной медицинский колледж», </w:t>
            </w:r>
            <w:proofErr w:type="spellStart"/>
            <w:r w:rsidR="00260ED7"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60ED7"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2428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5F9" w:rsidRPr="000D15F9" w:rsidRDefault="000D15F9" w:rsidP="000D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F9">
              <w:rPr>
                <w:rFonts w:ascii="Times New Roman" w:eastAsia="Times New Roman" w:hAnsi="Times New Roman" w:cs="Times New Roman"/>
                <w:sz w:val="24"/>
                <w:szCs w:val="24"/>
              </w:rPr>
              <w:t>27.10.25</w:t>
            </w:r>
          </w:p>
          <w:p w:rsidR="0046029A" w:rsidRPr="000D15F9" w:rsidRDefault="000D15F9" w:rsidP="00BE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15.00-18.00</w:t>
            </w:r>
            <w:r w:rsidRPr="000D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Серебрякова М.А.</w:t>
            </w:r>
            <w:r w:rsidRPr="000D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МЦ Надежда,  Гагарина 19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46029A" w:rsidTr="001C1266">
        <w:trPr>
          <w:gridAfter w:val="4"/>
          <w:wAfter w:w="1293" w:type="dxa"/>
          <w:trHeight w:val="62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20006E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1C1266" w:rsidRPr="0046029A" w:rsidTr="001C1266">
        <w:trPr>
          <w:gridAfter w:val="4"/>
          <w:wAfter w:w="1293" w:type="dxa"/>
          <w:trHeight w:val="298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С/В</w:t>
            </w:r>
          </w:p>
        </w:tc>
      </w:tr>
      <w:tr w:rsidR="001C1266" w:rsidRPr="0046029A" w:rsidTr="001C1266">
        <w:trPr>
          <w:gridAfter w:val="4"/>
          <w:wAfter w:w="1293" w:type="dxa"/>
          <w:trHeight w:val="310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1C1266" w:rsidRPr="0046029A" w:rsidTr="003E4C85">
        <w:trPr>
          <w:gridAfter w:val="4"/>
          <w:wAfter w:w="1293" w:type="dxa"/>
          <w:trHeight w:val="2265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4C85" w:rsidRPr="000D15F9" w:rsidRDefault="003E4C85" w:rsidP="003E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D15F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28.10.25</w:t>
            </w:r>
          </w:p>
          <w:p w:rsidR="003E4C85" w:rsidRPr="003E4C85" w:rsidRDefault="003E4C85" w:rsidP="003E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E4C85">
              <w:rPr>
                <w:rFonts w:ascii="Times New Roman" w:eastAsia="Times New Roman" w:hAnsi="Times New Roman" w:cs="Times New Roman"/>
                <w:szCs w:val="20"/>
              </w:rPr>
              <w:t>15.00-18.00</w:t>
            </w:r>
          </w:p>
          <w:p w:rsidR="003E4C85" w:rsidRPr="003E4C85" w:rsidRDefault="003E4C85" w:rsidP="003E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E4C85">
              <w:rPr>
                <w:rFonts w:ascii="Times New Roman" w:eastAsia="Times New Roman" w:hAnsi="Times New Roman" w:cs="Times New Roman"/>
                <w:szCs w:val="20"/>
              </w:rPr>
              <w:t>Выжанова</w:t>
            </w:r>
            <w:proofErr w:type="spellEnd"/>
            <w:r w:rsidRPr="003E4C85">
              <w:rPr>
                <w:rFonts w:ascii="Times New Roman" w:eastAsia="Times New Roman" w:hAnsi="Times New Roman" w:cs="Times New Roman"/>
                <w:szCs w:val="20"/>
              </w:rPr>
              <w:t xml:space="preserve"> Е.В.</w:t>
            </w:r>
          </w:p>
          <w:p w:rsidR="003E4C85" w:rsidRPr="003E4C85" w:rsidRDefault="003E4C85" w:rsidP="003E4C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0"/>
                <w:lang w:bidi="en-US"/>
              </w:rPr>
            </w:pPr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 xml:space="preserve">ГКБ № 3 им. И.С. </w:t>
            </w:r>
            <w:proofErr w:type="spellStart"/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>Долгушина</w:t>
            </w:r>
            <w:proofErr w:type="spellEnd"/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>, поликлиника № 2</w:t>
            </w:r>
          </w:p>
          <w:p w:rsidR="001C1266" w:rsidRPr="006A6DE1" w:rsidRDefault="003E4C85" w:rsidP="003E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 xml:space="preserve">(Никифоровская 38, 4 этаж </w:t>
            </w:r>
            <w:proofErr w:type="spellStart"/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>каб</w:t>
            </w:r>
            <w:proofErr w:type="spellEnd"/>
            <w:r w:rsidRPr="003E4C85">
              <w:rPr>
                <w:rFonts w:ascii="Times New Roman" w:eastAsiaTheme="minorEastAsia" w:hAnsi="Times New Roman" w:cs="Times New Roman"/>
                <w:szCs w:val="20"/>
                <w:lang w:bidi="en-US"/>
              </w:rPr>
              <w:t>. 402)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Pr="006A6DE1" w:rsidRDefault="001C1266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266" w:rsidRPr="0046029A" w:rsidTr="003E4C85">
        <w:trPr>
          <w:gridAfter w:val="4"/>
          <w:wAfter w:w="1293" w:type="dxa"/>
          <w:trHeight w:val="332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23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Pr="000D15F9" w:rsidRDefault="000D15F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5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0D15F9" w:rsidRPr="000D15F9" w:rsidRDefault="000D15F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15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15.00-18.00 </w:t>
            </w:r>
            <w:r w:rsidRPr="000D15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Черкасова Ирина Игоревна</w:t>
            </w:r>
          </w:p>
          <w:p w:rsidR="000D15F9" w:rsidRPr="006A6DE1" w:rsidRDefault="000D15F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5F9">
              <w:rPr>
                <w:rFonts w:ascii="Times New Roman" w:hAnsi="Times New Roman"/>
              </w:rPr>
              <w:t>ОГБУЗ "ТПКБ"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Pr="006A6DE1" w:rsidRDefault="001C1266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6A6DE1">
        <w:trPr>
          <w:gridAfter w:val="4"/>
          <w:wAfter w:w="1293" w:type="dxa"/>
          <w:trHeight w:val="157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D05A7D" w:rsidRPr="0046029A" w:rsidRDefault="00D05A7D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C1266" w:rsidRPr="0046029A" w:rsidTr="00D05A7D">
        <w:trPr>
          <w:gridAfter w:val="4"/>
          <w:wAfter w:w="1293" w:type="dxa"/>
          <w:trHeight w:val="1121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Default="0020006E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46029A" w:rsidRPr="0046029A" w:rsidTr="00D05A7D">
        <w:trPr>
          <w:gridAfter w:val="4"/>
          <w:wAfter w:w="1293" w:type="dxa"/>
          <w:trHeight w:val="56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С/В</w:t>
            </w:r>
          </w:p>
        </w:tc>
      </w:tr>
      <w:tr w:rsidR="00B7635C" w:rsidRPr="0046029A" w:rsidTr="001C1266">
        <w:trPr>
          <w:gridAfter w:val="4"/>
          <w:wAfter w:w="1293" w:type="dxa"/>
          <w:trHeight w:val="231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05.02 ВЧ Медицина катастроф</w:t>
            </w:r>
          </w:p>
        </w:tc>
      </w:tr>
      <w:tr w:rsidR="00B7635C" w:rsidRPr="0046029A" w:rsidTr="006A6DE1">
        <w:trPr>
          <w:gridAfter w:val="4"/>
          <w:wAfter w:w="1293" w:type="dxa"/>
          <w:trHeight w:val="2414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Мишенева Т.Ю.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«Тамбовская ЦРБ» поликлиника </w:t>
            </w: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Тамбов, пос. Строитель, </w:t>
            </w: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Северный, д. 18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635C" w:rsidRPr="0046029A" w:rsidRDefault="00B7635C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35C" w:rsidRPr="0046029A" w:rsidTr="006A6DE1">
        <w:trPr>
          <w:gridAfter w:val="4"/>
          <w:wAfter w:w="1293" w:type="dxa"/>
          <w:trHeight w:val="129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635C" w:rsidRPr="0046029A" w:rsidRDefault="00B7635C" w:rsidP="00D05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18.00-21.00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Езенкова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«Тамбовская инфекционная клиническая больница»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по профилактике и борьбе со СПИД,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Б.Васильева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1а к</w:t>
            </w:r>
            <w:proofErr w:type="gram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Зубцова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Е.Е. </w:t>
            </w:r>
          </w:p>
          <w:p w:rsidR="00B7635C" w:rsidRPr="0046029A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</w:t>
            </w:r>
          </w:p>
        </w:tc>
      </w:tr>
      <w:tr w:rsidR="00B7635C" w:rsidRPr="0046029A" w:rsidTr="001C1266">
        <w:trPr>
          <w:gridAfter w:val="4"/>
          <w:wAfter w:w="1293" w:type="dxa"/>
          <w:trHeight w:val="1171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28.10.25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Езенкова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«Тамбовская инфекционная клиническая больница»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по профилактике и борьбе со СПИД,</w:t>
            </w:r>
          </w:p>
          <w:p w:rsidR="0020006E" w:rsidRPr="0020006E" w:rsidRDefault="0020006E" w:rsidP="0020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Б.Васильева</w:t>
            </w:r>
            <w:proofErr w:type="spellEnd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1а к</w:t>
            </w:r>
            <w:proofErr w:type="gramStart"/>
            <w:r w:rsidRPr="0020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  <w:p w:rsidR="00B7635C" w:rsidRPr="0046029A" w:rsidRDefault="00B7635C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Учебная неделя</w:t>
            </w: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20006E" w:rsidP="0074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62517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Понедельник, вторник</w:t>
            </w:r>
          </w:p>
        </w:tc>
      </w:tr>
      <w:tr w:rsidR="001C1266" w:rsidRPr="001C1266" w:rsidTr="001C1266">
        <w:trPr>
          <w:trHeight w:val="570"/>
        </w:trPr>
        <w:tc>
          <w:tcPr>
            <w:tcW w:w="25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6A6DE1" w:rsidRPr="001C1266" w:rsidTr="006A6DE1">
        <w:trPr>
          <w:trHeight w:val="945"/>
        </w:trPr>
        <w:tc>
          <w:tcPr>
            <w:tcW w:w="25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6A6DE1" w:rsidRPr="001C1266" w:rsidTr="006A6DE1">
        <w:trPr>
          <w:trHeight w:val="2017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Вилочев</w:t>
            </w:r>
            <w:proofErr w:type="spellEnd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 xml:space="preserve"> И.О.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ГБУЗ «ТОГВВ»</w:t>
            </w:r>
          </w:p>
          <w:p w:rsidR="006A6DE1" w:rsidRPr="001C1266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улица Советская, 1А, ост. Динамо</w:t>
            </w:r>
          </w:p>
        </w:tc>
      </w:tr>
      <w:tr w:rsidR="006A6DE1" w:rsidRPr="001C1266" w:rsidTr="006A6DE1">
        <w:trPr>
          <w:trHeight w:val="209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 xml:space="preserve">Ефимова Т.Н. </w:t>
            </w:r>
          </w:p>
          <w:p w:rsidR="006A6DE1" w:rsidRPr="001C1266" w:rsidRDefault="0083294A" w:rsidP="0083294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им. </w:t>
            </w:r>
            <w:proofErr w:type="spellStart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И.С.Долгушина</w:t>
            </w:r>
            <w:proofErr w:type="spellEnd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», Карла Маркса 234/365</w:t>
            </w: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83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E1" w:rsidRPr="001C1266" w:rsidRDefault="006A6DE1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762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Шарапова Л.М.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МНТК «Микрохирургия глаза»</w:t>
            </w:r>
          </w:p>
          <w:p w:rsidR="006A6DE1" w:rsidRPr="001C1266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625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5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Шибкова</w:t>
            </w:r>
            <w:proofErr w:type="spellEnd"/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ТОГАУ "Социально-реабилитационный центр "Серебряный бор"</w:t>
            </w:r>
          </w:p>
          <w:p w:rsidR="0083294A" w:rsidRPr="0083294A" w:rsidRDefault="0083294A" w:rsidP="0083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94A">
              <w:rPr>
                <w:rFonts w:ascii="Times New Roman" w:eastAsia="Times New Roman" w:hAnsi="Times New Roman" w:cs="Times New Roman"/>
                <w:lang w:eastAsia="ru-RU"/>
              </w:rPr>
              <w:t>ул. имени Маршала Малиновского, 4</w:t>
            </w:r>
          </w:p>
          <w:p w:rsidR="006A6DE1" w:rsidRPr="00400A21" w:rsidRDefault="006A6DE1" w:rsidP="0040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52D8" w:rsidRDefault="00A152D8" w:rsidP="00625176"/>
    <w:sectPr w:rsidR="00A152D8" w:rsidSect="00A152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D8"/>
    <w:rsid w:val="000D15F9"/>
    <w:rsid w:val="00122B1A"/>
    <w:rsid w:val="001C1266"/>
    <w:rsid w:val="0020006E"/>
    <w:rsid w:val="00260ED7"/>
    <w:rsid w:val="002761BB"/>
    <w:rsid w:val="00362199"/>
    <w:rsid w:val="003E4C85"/>
    <w:rsid w:val="00400A21"/>
    <w:rsid w:val="0046029A"/>
    <w:rsid w:val="004C72EA"/>
    <w:rsid w:val="00603980"/>
    <w:rsid w:val="00625176"/>
    <w:rsid w:val="006302C9"/>
    <w:rsid w:val="00674E94"/>
    <w:rsid w:val="00691E06"/>
    <w:rsid w:val="006A6DE1"/>
    <w:rsid w:val="00734CE1"/>
    <w:rsid w:val="00743AA9"/>
    <w:rsid w:val="0075409A"/>
    <w:rsid w:val="0083294A"/>
    <w:rsid w:val="00976250"/>
    <w:rsid w:val="009F602D"/>
    <w:rsid w:val="00A152D8"/>
    <w:rsid w:val="00AC40E2"/>
    <w:rsid w:val="00B7635C"/>
    <w:rsid w:val="00BB3F23"/>
    <w:rsid w:val="00BE216D"/>
    <w:rsid w:val="00CA1216"/>
    <w:rsid w:val="00D05A7D"/>
    <w:rsid w:val="00D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775F-31E2-435D-903D-3C758111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2025-10-24T06:55:00Z</cp:lastPrinted>
  <dcterms:created xsi:type="dcterms:W3CDTF">2024-09-11T06:53:00Z</dcterms:created>
  <dcterms:modified xsi:type="dcterms:W3CDTF">2025-10-24T06:55:00Z</dcterms:modified>
</cp:coreProperties>
</file>