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11" w:type="dxa"/>
        <w:tblInd w:w="93" w:type="dxa"/>
        <w:tblLook w:val="04A0" w:firstRow="1" w:lastRow="0" w:firstColumn="1" w:lastColumn="0" w:noHBand="0" w:noVBand="1"/>
      </w:tblPr>
      <w:tblGrid>
        <w:gridCol w:w="8911"/>
      </w:tblGrid>
      <w:tr w:rsidR="00895CCF" w:rsidRPr="00895CCF" w:rsidTr="00895CCF">
        <w:trPr>
          <w:trHeight w:val="600"/>
        </w:trPr>
        <w:tc>
          <w:tcPr>
            <w:tcW w:w="8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Выписка из расписания по практическим занятиям на 1 полугодие 2025-2026 </w:t>
            </w:r>
            <w:proofErr w:type="spellStart"/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"Сестринское дело"</w:t>
            </w:r>
          </w:p>
        </w:tc>
      </w:tr>
      <w:tr w:rsidR="00895CCF" w:rsidRPr="00895CCF" w:rsidTr="00895CCF">
        <w:trPr>
          <w:trHeight w:val="315"/>
        </w:trPr>
        <w:tc>
          <w:tcPr>
            <w:tcW w:w="8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895CCF" w:rsidRPr="00895CCF" w:rsidTr="00895CCF">
        <w:trPr>
          <w:trHeight w:val="630"/>
        </w:trPr>
        <w:tc>
          <w:tcPr>
            <w:tcW w:w="8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C60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03</w:t>
            </w:r>
            <w:r w:rsidR="0049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="00C60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.2025 г. по </w:t>
            </w:r>
            <w:r w:rsidR="00C60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08</w:t>
            </w:r>
            <w:r w:rsidR="002E7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.1</w:t>
            </w:r>
            <w:r w:rsidR="0049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г.</w:t>
            </w:r>
          </w:p>
        </w:tc>
      </w:tr>
    </w:tbl>
    <w:p w:rsidR="00AA76F4" w:rsidRDefault="00AA76F4" w:rsidP="00895CCF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2000"/>
        <w:gridCol w:w="2160"/>
        <w:gridCol w:w="2540"/>
      </w:tblGrid>
      <w:tr w:rsidR="004A461E" w:rsidRPr="004A461E" w:rsidTr="00C60B8A">
        <w:trPr>
          <w:trHeight w:val="57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С/Д</w:t>
            </w:r>
          </w:p>
        </w:tc>
      </w:tr>
      <w:tr w:rsidR="004A461E" w:rsidRPr="004A461E" w:rsidTr="00C60B8A">
        <w:trPr>
          <w:trHeight w:val="975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90B03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4A461E" w:rsidRPr="004A461E" w:rsidTr="004A461E">
        <w:trPr>
          <w:trHeight w:val="20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490B03" w:rsidRDefault="004A461E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8A" w:rsidRPr="00C60B8A" w:rsidRDefault="00C60B8A" w:rsidP="00C6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B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05.11.25</w:t>
            </w:r>
          </w:p>
          <w:p w:rsidR="00C60B8A" w:rsidRPr="00C60B8A" w:rsidRDefault="00C60B8A" w:rsidP="00C6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B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13.00-17.30</w:t>
            </w:r>
          </w:p>
          <w:p w:rsidR="00C60B8A" w:rsidRPr="00C60B8A" w:rsidRDefault="00C60B8A" w:rsidP="00C6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B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Ерохина М.В.</w:t>
            </w:r>
          </w:p>
          <w:p w:rsidR="00C60B8A" w:rsidRPr="00C60B8A" w:rsidRDefault="00C60B8A" w:rsidP="00C6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B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C60B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</w:t>
            </w:r>
            <w:proofErr w:type="spellEnd"/>
            <w:r w:rsidRPr="00C60B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411</w:t>
            </w:r>
          </w:p>
          <w:p w:rsidR="004A461E" w:rsidRPr="00555406" w:rsidRDefault="004A461E" w:rsidP="00C6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C60B8A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05.11.25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09.00-13.30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Виштак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Н.Н.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ТОГБУЗ «Городская клиническая больница №4 г. </w:t>
            </w:r>
            <w:proofErr w:type="gramStart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Тамбова»(</w:t>
            </w:r>
            <w:proofErr w:type="gramEnd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детская поликлиника) 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 им. Ю. Гагарина, 143«Б»</w:t>
            </w:r>
          </w:p>
          <w:p w:rsidR="004A461E" w:rsidRPr="00555406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4A461E">
        <w:trPr>
          <w:trHeight w:val="23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8A" w:rsidRDefault="00C60B8A" w:rsidP="00C6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05.11.25</w:t>
            </w:r>
          </w:p>
          <w:p w:rsidR="00C60B8A" w:rsidRPr="00C60B8A" w:rsidRDefault="00C60B8A" w:rsidP="00C6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B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10.00-14.30</w:t>
            </w:r>
          </w:p>
          <w:p w:rsidR="00C60B8A" w:rsidRPr="00C60B8A" w:rsidRDefault="00C60B8A" w:rsidP="00C6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B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Кузнецова Ю.А.</w:t>
            </w:r>
          </w:p>
          <w:p w:rsidR="00C60B8A" w:rsidRPr="00C60B8A" w:rsidRDefault="00C60B8A" w:rsidP="00C6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B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ТОГБУЗ «ГКП №5 г. Тамбова»</w:t>
            </w:r>
          </w:p>
          <w:p w:rsidR="004A461E" w:rsidRPr="00555406" w:rsidRDefault="004A461E" w:rsidP="0055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C6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6B13AB">
        <w:trPr>
          <w:trHeight w:val="61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C6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D5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D5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D53F4E">
        <w:trPr>
          <w:trHeight w:val="301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F2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55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1E2447">
        <w:trPr>
          <w:trHeight w:val="154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6B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61E" w:rsidRPr="00555406" w:rsidRDefault="004A461E" w:rsidP="00D5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61E" w:rsidRPr="00555406" w:rsidRDefault="004A461E" w:rsidP="001E2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4A461E" w:rsidRDefault="004A461E" w:rsidP="00895CCF"/>
    <w:p w:rsidR="00555406" w:rsidRDefault="00555406" w:rsidP="00895CCF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2000"/>
        <w:gridCol w:w="2160"/>
        <w:gridCol w:w="2540"/>
      </w:tblGrid>
      <w:tr w:rsidR="004A461E" w:rsidRPr="004A461E" w:rsidTr="002330D0">
        <w:trPr>
          <w:trHeight w:val="660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C60B8A" w:rsidP="009F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03.11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.2025 г.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08.11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</w:t>
            </w:r>
            <w:r w:rsidR="00490B03"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4A461E" w:rsidRPr="004A461E" w:rsidTr="002330D0">
        <w:trPr>
          <w:trHeight w:val="57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 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С/Д</w:t>
            </w:r>
          </w:p>
        </w:tc>
      </w:tr>
      <w:tr w:rsidR="004A461E" w:rsidRPr="004A461E" w:rsidTr="002330D0">
        <w:trPr>
          <w:trHeight w:val="97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4A461E" w:rsidRPr="004A461E" w:rsidTr="004A461E">
        <w:trPr>
          <w:trHeight w:val="20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8A" w:rsidRPr="00C60B8A" w:rsidRDefault="00C60B8A" w:rsidP="00C6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05.11.25</w:t>
            </w:r>
          </w:p>
          <w:p w:rsidR="00C60B8A" w:rsidRPr="00490B03" w:rsidRDefault="00C60B8A" w:rsidP="00C6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10.00-14.30</w:t>
            </w:r>
          </w:p>
          <w:p w:rsidR="00C60B8A" w:rsidRPr="00C60B8A" w:rsidRDefault="00C60B8A" w:rsidP="00C6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60B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Рослякова</w:t>
            </w:r>
            <w:proofErr w:type="spellEnd"/>
            <w:r w:rsidRPr="00C60B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Ксения Кирилловна</w:t>
            </w:r>
          </w:p>
          <w:p w:rsidR="004A461E" w:rsidRPr="00555406" w:rsidRDefault="00C60B8A" w:rsidP="00C6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B8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ТОГБУЗ «ГКП №5 г. Тамбова»</w:t>
            </w:r>
          </w:p>
        </w:tc>
      </w:tr>
      <w:tr w:rsidR="004A461E" w:rsidRPr="004A461E" w:rsidTr="00EC2E93">
        <w:trPr>
          <w:trHeight w:val="148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C6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555406">
        <w:trPr>
          <w:trHeight w:val="5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B8A" w:rsidRDefault="00C60B8A" w:rsidP="00C6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05.11.25</w:t>
            </w:r>
          </w:p>
          <w:p w:rsidR="00C60B8A" w:rsidRPr="00C60B8A" w:rsidRDefault="00C60B8A" w:rsidP="00C6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60B8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09.00-13.30</w:t>
            </w:r>
          </w:p>
          <w:p w:rsidR="00C60B8A" w:rsidRPr="00C60B8A" w:rsidRDefault="00C60B8A" w:rsidP="00C6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C60B8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Полянская С.А.</w:t>
            </w:r>
          </w:p>
          <w:p w:rsidR="004A461E" w:rsidRPr="00555406" w:rsidRDefault="00C60B8A" w:rsidP="00C6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60B8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ГБУЗ «ТОДКБ», ПЦ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3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EC2E93">
        <w:trPr>
          <w:trHeight w:val="1771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55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EC2E93">
        <w:trPr>
          <w:trHeight w:val="13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C60B8A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05.11.25</w:t>
            </w:r>
          </w:p>
          <w:p w:rsidR="00490B03" w:rsidRPr="00490B03" w:rsidRDefault="00C60B8A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09.00-10.3</w:t>
            </w:r>
            <w:r w:rsidR="00490B03"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 ч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Будник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А.А. 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ТОГБУЗ «ГКБ №3 г. Тамбова И.С. </w:t>
            </w:r>
            <w:proofErr w:type="spellStart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Долгушина</w:t>
            </w:r>
            <w:proofErr w:type="spellEnd"/>
            <w:r w:rsidRPr="00490B0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4A461E" w:rsidRPr="00555406" w:rsidRDefault="004A461E" w:rsidP="003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61E" w:rsidRPr="00555406" w:rsidRDefault="004A461E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61E" w:rsidRPr="00555406" w:rsidRDefault="004A461E" w:rsidP="00C60B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4A461E" w:rsidRDefault="004A461E" w:rsidP="00895CCF"/>
    <w:p w:rsidR="00555406" w:rsidRDefault="00555406" w:rsidP="00895CCF"/>
    <w:p w:rsidR="00555406" w:rsidRDefault="00555406" w:rsidP="00895CCF"/>
    <w:p w:rsidR="002E7C34" w:rsidRDefault="002E7C34" w:rsidP="00895CCF"/>
    <w:p w:rsidR="006B13AB" w:rsidRDefault="006B13AB" w:rsidP="00895CCF"/>
    <w:p w:rsidR="006B13AB" w:rsidRDefault="006B13AB" w:rsidP="00895CCF"/>
    <w:p w:rsidR="00555406" w:rsidRDefault="00555406" w:rsidP="00895CCF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3305"/>
        <w:gridCol w:w="3395"/>
      </w:tblGrid>
      <w:tr w:rsidR="004A461E" w:rsidRPr="004A461E" w:rsidTr="002330D0">
        <w:trPr>
          <w:trHeight w:val="660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C60B8A" w:rsidP="0055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03.11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.2025 г.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08.11.2025 г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4A461E" w:rsidRPr="004A461E" w:rsidTr="002330D0">
        <w:trPr>
          <w:trHeight w:val="57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С/Д</w:t>
            </w:r>
          </w:p>
        </w:tc>
      </w:tr>
      <w:tr w:rsidR="00AA1050" w:rsidRPr="004A461E" w:rsidTr="00AA1050">
        <w:trPr>
          <w:trHeight w:val="97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AA1050" w:rsidRPr="004A461E" w:rsidTr="00AA1050">
        <w:trPr>
          <w:trHeight w:val="20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50" w:rsidRPr="00230286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50" w:rsidRPr="00230286" w:rsidRDefault="00AA1050" w:rsidP="00E8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1050" w:rsidRPr="004A461E" w:rsidTr="00AA1050">
        <w:trPr>
          <w:trHeight w:val="23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50" w:rsidRPr="00230286" w:rsidRDefault="00AA1050" w:rsidP="0096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050" w:rsidRPr="00230286" w:rsidRDefault="00AA1050" w:rsidP="00490B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050" w:rsidRPr="004A461E" w:rsidTr="00AA1050">
        <w:trPr>
          <w:trHeight w:val="226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03" w:rsidRPr="00490B03" w:rsidRDefault="00E823E2" w:rsidP="00E82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05.11.25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14.00-18.30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 xml:space="preserve">Сухорукова О.П. </w:t>
            </w:r>
          </w:p>
          <w:p w:rsidR="00490B03" w:rsidRPr="00490B03" w:rsidRDefault="00490B03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B03">
              <w:rPr>
                <w:rFonts w:ascii="Times New Roman" w:eastAsia="Times New Roman" w:hAnsi="Times New Roman" w:cs="Times New Roman"/>
                <w:lang w:eastAsia="ru-RU"/>
              </w:rPr>
              <w:t>ГБУЗ «ТОДКБ», ПЦ</w:t>
            </w:r>
          </w:p>
          <w:p w:rsidR="00AA1050" w:rsidRPr="00230286" w:rsidRDefault="00AA1050" w:rsidP="0096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50" w:rsidRPr="00230286" w:rsidRDefault="00AA1050" w:rsidP="00E823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1050" w:rsidRPr="004A461E" w:rsidTr="00AA1050">
        <w:trPr>
          <w:trHeight w:val="210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50" w:rsidRPr="00230286" w:rsidRDefault="00AA1050" w:rsidP="0096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50" w:rsidRPr="00230286" w:rsidRDefault="00AA1050" w:rsidP="0096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A1050" w:rsidRPr="004A461E" w:rsidTr="005F713B">
        <w:trPr>
          <w:trHeight w:val="186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3E2" w:rsidRDefault="00E823E2" w:rsidP="00E823E2">
            <w:pPr>
              <w:spacing w:after="0" w:line="240" w:lineRule="auto"/>
              <w:rPr>
                <w:rFonts w:ascii="Times New Roman" w:eastAsiaTheme="minorEastAsia" w:hAnsi="Times New Roman" w:cs="Times New Roman"/>
                <w:lang w:bidi="en-US"/>
              </w:rPr>
            </w:pPr>
            <w:r>
              <w:rPr>
                <w:rFonts w:ascii="Times New Roman" w:eastAsiaTheme="minorEastAsia" w:hAnsi="Times New Roman" w:cs="Times New Roman"/>
                <w:lang w:bidi="en-US"/>
              </w:rPr>
              <w:t>05.11.25</w:t>
            </w:r>
          </w:p>
          <w:p w:rsidR="00E823E2" w:rsidRPr="00E823E2" w:rsidRDefault="00E823E2" w:rsidP="00E823E2">
            <w:pPr>
              <w:spacing w:after="0" w:line="240" w:lineRule="auto"/>
              <w:rPr>
                <w:rFonts w:ascii="Times New Roman" w:eastAsiaTheme="minorEastAsia" w:hAnsi="Times New Roman" w:cs="Times New Roman"/>
                <w:lang w:bidi="en-US"/>
              </w:rPr>
            </w:pPr>
            <w:r w:rsidRPr="00E823E2">
              <w:rPr>
                <w:rFonts w:ascii="Times New Roman" w:eastAsiaTheme="minorEastAsia" w:hAnsi="Times New Roman" w:cs="Times New Roman"/>
                <w:lang w:bidi="en-US"/>
              </w:rPr>
              <w:t>09.00-13.30</w:t>
            </w:r>
          </w:p>
          <w:p w:rsidR="00E823E2" w:rsidRPr="00E823E2" w:rsidRDefault="00E823E2" w:rsidP="00E823E2">
            <w:pPr>
              <w:spacing w:after="0" w:line="240" w:lineRule="auto"/>
              <w:rPr>
                <w:rFonts w:ascii="Times New Roman" w:eastAsiaTheme="minorEastAsia" w:hAnsi="Times New Roman" w:cs="Times New Roman"/>
                <w:lang w:bidi="en-US"/>
              </w:rPr>
            </w:pPr>
            <w:r w:rsidRPr="00E823E2">
              <w:rPr>
                <w:rFonts w:ascii="Times New Roman" w:eastAsiaTheme="minorEastAsia" w:hAnsi="Times New Roman" w:cs="Times New Roman"/>
                <w:lang w:bidi="en-US"/>
              </w:rPr>
              <w:t>Казаков Д.А.</w:t>
            </w:r>
          </w:p>
          <w:p w:rsidR="00E823E2" w:rsidRPr="00E823E2" w:rsidRDefault="00E823E2" w:rsidP="00E823E2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4"/>
                <w:lang w:bidi="en-US"/>
              </w:rPr>
            </w:pPr>
            <w:r w:rsidRPr="00E823E2">
              <w:rPr>
                <w:rFonts w:ascii="Times New Roman" w:eastAsiaTheme="minorEastAsia" w:hAnsi="Times New Roman" w:cs="Times New Roman"/>
                <w:lang w:bidi="en-US"/>
              </w:rPr>
              <w:t>ТОГБУЗ «ГКБ №3 г. Тамбова И.С.</w:t>
            </w:r>
            <w:r w:rsidRPr="00E823E2">
              <w:rPr>
                <w:rFonts w:ascii="Times New Roman" w:eastAsiaTheme="minorEastAsia" w:hAnsi="Times New Roman" w:cs="Times New Roman"/>
                <w:szCs w:val="24"/>
                <w:lang w:bidi="en-US"/>
              </w:rPr>
              <w:t xml:space="preserve"> </w:t>
            </w:r>
            <w:proofErr w:type="spellStart"/>
            <w:r w:rsidRPr="00E823E2">
              <w:rPr>
                <w:rFonts w:ascii="Times New Roman" w:eastAsiaTheme="minorEastAsia" w:hAnsi="Times New Roman" w:cs="Times New Roman"/>
                <w:szCs w:val="24"/>
                <w:lang w:bidi="en-US"/>
              </w:rPr>
              <w:t>Долгушина</w:t>
            </w:r>
            <w:proofErr w:type="spellEnd"/>
            <w:r w:rsidRPr="00E823E2">
              <w:rPr>
                <w:rFonts w:ascii="Times New Roman" w:eastAsiaTheme="minorEastAsia" w:hAnsi="Times New Roman" w:cs="Times New Roman"/>
                <w:szCs w:val="24"/>
                <w:lang w:bidi="en-US"/>
              </w:rPr>
              <w:t>»</w:t>
            </w:r>
          </w:p>
          <w:p w:rsidR="00AA1050" w:rsidRPr="004A461E" w:rsidRDefault="00AA1050" w:rsidP="004A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A1050" w:rsidRDefault="00AA1050" w:rsidP="00895CCF"/>
    <w:p w:rsidR="00490B03" w:rsidRDefault="00490B03" w:rsidP="00895CCF"/>
    <w:p w:rsidR="00490B03" w:rsidRDefault="00490B03" w:rsidP="00895CCF"/>
    <w:p w:rsidR="006B13AB" w:rsidRDefault="006B13AB" w:rsidP="00895CCF"/>
    <w:p w:rsidR="006B13AB" w:rsidRDefault="006B13AB" w:rsidP="00895CCF">
      <w:bookmarkStart w:id="0" w:name="_GoBack"/>
      <w:bookmarkEnd w:id="0"/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2171"/>
        <w:gridCol w:w="2127"/>
        <w:gridCol w:w="2402"/>
      </w:tblGrid>
      <w:tr w:rsidR="00842944" w:rsidRPr="009D7F82" w:rsidTr="00076557">
        <w:trPr>
          <w:trHeight w:val="202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ПМ.02  «Участие   в лечебно-диагностическом  и реабилитационном  процессах»</w:t>
            </w: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06" w:rsidRPr="009D7F82" w:rsidRDefault="00842944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С/Д</w:t>
            </w:r>
          </w:p>
        </w:tc>
      </w:tr>
      <w:tr w:rsidR="002E7C34" w:rsidRPr="009D7F82" w:rsidTr="008A5543">
        <w:trPr>
          <w:trHeight w:val="556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C34" w:rsidRPr="009D7F82" w:rsidRDefault="002E7C34" w:rsidP="008A55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C34" w:rsidRPr="009D7F82" w:rsidRDefault="00C60B8A" w:rsidP="008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03.11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.2025 г.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08.11.2025 г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842944" w:rsidRPr="009D7F82" w:rsidTr="00463BDA">
        <w:trPr>
          <w:trHeight w:val="56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842944" w:rsidRPr="00AA1050" w:rsidTr="00076557">
        <w:trPr>
          <w:trHeight w:val="201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Особенности оказания сестринской помощи детям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944" w:rsidRPr="00AA1050" w:rsidTr="00230286">
        <w:trPr>
          <w:trHeight w:val="144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Сестринский  уход в терапии с курсом гериатрии и фтизиатрии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3AB" w:rsidRDefault="006B13AB" w:rsidP="006B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05.11.25</w:t>
            </w:r>
          </w:p>
          <w:p w:rsidR="006B13AB" w:rsidRDefault="006B13AB" w:rsidP="006B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13.00-17.30</w:t>
            </w:r>
          </w:p>
          <w:p w:rsidR="006B13AB" w:rsidRPr="006B13AB" w:rsidRDefault="006B13AB" w:rsidP="006B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13AB">
              <w:rPr>
                <w:rFonts w:ascii="Times New Roman" w:eastAsia="Times New Roman" w:hAnsi="Times New Roman" w:cs="Times New Roman"/>
                <w:lang w:eastAsia="ru-RU"/>
              </w:rPr>
              <w:t>Кашевич</w:t>
            </w:r>
            <w:proofErr w:type="spellEnd"/>
            <w:r w:rsidRPr="006B13AB">
              <w:rPr>
                <w:rFonts w:ascii="Times New Roman" w:eastAsia="Times New Roman" w:hAnsi="Times New Roman" w:cs="Times New Roman"/>
                <w:lang w:eastAsia="ru-RU"/>
              </w:rPr>
              <w:t xml:space="preserve"> Г.В. </w:t>
            </w:r>
          </w:p>
          <w:p w:rsidR="00842944" w:rsidRPr="00AA1050" w:rsidRDefault="006B13AB" w:rsidP="006B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AB">
              <w:rPr>
                <w:rFonts w:ascii="Times New Roman" w:eastAsia="Times New Roman" w:hAnsi="Times New Roman" w:cs="Times New Roman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6B13AB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6B13AB">
              <w:rPr>
                <w:rFonts w:ascii="Times New Roman" w:eastAsia="Times New Roman" w:hAnsi="Times New Roman" w:cs="Times New Roman"/>
                <w:lang w:eastAsia="ru-RU"/>
              </w:rPr>
              <w:t>. 406</w:t>
            </w:r>
            <w:r w:rsidRPr="006B13AB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6B13AB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3AB" w:rsidRDefault="006B13AB" w:rsidP="006B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05.11.25</w:t>
            </w:r>
          </w:p>
          <w:p w:rsidR="006B13AB" w:rsidRPr="006B13AB" w:rsidRDefault="006B13AB" w:rsidP="006B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AB">
              <w:rPr>
                <w:rFonts w:ascii="Times New Roman" w:eastAsia="Times New Roman" w:hAnsi="Times New Roman" w:cs="Times New Roman"/>
                <w:lang w:eastAsia="ru-RU"/>
              </w:rPr>
              <w:t>08.30-13.00</w:t>
            </w:r>
          </w:p>
          <w:p w:rsidR="006B13AB" w:rsidRPr="006B13AB" w:rsidRDefault="006B13AB" w:rsidP="006B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13AB">
              <w:rPr>
                <w:rFonts w:ascii="Times New Roman" w:eastAsia="Times New Roman" w:hAnsi="Times New Roman" w:cs="Times New Roman"/>
                <w:lang w:eastAsia="ru-RU"/>
              </w:rPr>
              <w:t>Кашевич</w:t>
            </w:r>
            <w:proofErr w:type="spellEnd"/>
            <w:r w:rsidRPr="006B13AB">
              <w:rPr>
                <w:rFonts w:ascii="Times New Roman" w:eastAsia="Times New Roman" w:hAnsi="Times New Roman" w:cs="Times New Roman"/>
                <w:lang w:eastAsia="ru-RU"/>
              </w:rPr>
              <w:t xml:space="preserve"> Г.В. </w:t>
            </w:r>
          </w:p>
          <w:p w:rsidR="006B13AB" w:rsidRPr="006B13AB" w:rsidRDefault="006B13AB" w:rsidP="006B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AB">
              <w:rPr>
                <w:rFonts w:ascii="Times New Roman" w:eastAsia="Times New Roman" w:hAnsi="Times New Roman" w:cs="Times New Roman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6B13AB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6B13AB">
              <w:rPr>
                <w:rFonts w:ascii="Times New Roman" w:eastAsia="Times New Roman" w:hAnsi="Times New Roman" w:cs="Times New Roman"/>
                <w:lang w:eastAsia="ru-RU"/>
              </w:rPr>
              <w:t>. 406</w:t>
            </w:r>
          </w:p>
          <w:p w:rsidR="00842944" w:rsidRPr="00AA1050" w:rsidRDefault="00842944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944" w:rsidRPr="00AA1050" w:rsidTr="008A5543">
        <w:trPr>
          <w:trHeight w:val="12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Сестринский  уход при нервных болезнях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944" w:rsidRPr="00AA1050" w:rsidRDefault="00842944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AA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944" w:rsidRPr="00AA1050" w:rsidTr="008A5543">
        <w:trPr>
          <w:trHeight w:val="112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Сестринская помощь в психиатрии и наркологии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AA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49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944" w:rsidRPr="00AA1050" w:rsidTr="008A5543">
        <w:trPr>
          <w:trHeight w:val="1311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Сестринская  помощь в дерматологии и венерологии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3AB" w:rsidRDefault="006B13AB" w:rsidP="006B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05.11.25</w:t>
            </w:r>
          </w:p>
          <w:p w:rsidR="006B13AB" w:rsidRPr="006B13AB" w:rsidRDefault="006B13AB" w:rsidP="006B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09.00-10.30 2 ч</w:t>
            </w:r>
          </w:p>
          <w:p w:rsidR="006B13AB" w:rsidRPr="006B13AB" w:rsidRDefault="006B13AB" w:rsidP="006B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13AB">
              <w:rPr>
                <w:rFonts w:ascii="Times New Roman" w:eastAsia="Times New Roman" w:hAnsi="Times New Roman" w:cs="Times New Roman"/>
                <w:lang w:eastAsia="ru-RU"/>
              </w:rPr>
              <w:t>Кутимова</w:t>
            </w:r>
            <w:proofErr w:type="spellEnd"/>
            <w:r w:rsidRPr="006B13AB"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  <w:p w:rsidR="006B13AB" w:rsidRPr="006B13AB" w:rsidRDefault="006B13AB" w:rsidP="006B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3AB">
              <w:rPr>
                <w:rFonts w:ascii="Times New Roman" w:eastAsia="Times New Roman" w:hAnsi="Times New Roman" w:cs="Times New Roman"/>
                <w:lang w:eastAsia="ru-RU"/>
              </w:rPr>
              <w:t>МЦ Надежда, Рылеева 53/1</w:t>
            </w:r>
          </w:p>
          <w:p w:rsidR="00842944" w:rsidRPr="00AA1050" w:rsidRDefault="00842944" w:rsidP="00AA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6B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AA105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42944" w:rsidRPr="00AA1050" w:rsidTr="008A5543">
        <w:trPr>
          <w:trHeight w:val="243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Сестринская помощь в акушерстве и при патологии репродуктивной системы у мужчин и женщин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23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6B13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AA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42944" w:rsidRPr="00895CCF" w:rsidRDefault="00842944" w:rsidP="00895CCF"/>
    <w:sectPr w:rsidR="00842944" w:rsidRPr="00895CCF" w:rsidSect="007717B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BD"/>
    <w:rsid w:val="00076557"/>
    <w:rsid w:val="0012478E"/>
    <w:rsid w:val="00142EA5"/>
    <w:rsid w:val="001E2447"/>
    <w:rsid w:val="00230286"/>
    <w:rsid w:val="00274034"/>
    <w:rsid w:val="002E7C34"/>
    <w:rsid w:val="00390F41"/>
    <w:rsid w:val="00402095"/>
    <w:rsid w:val="00463BDA"/>
    <w:rsid w:val="00490B03"/>
    <w:rsid w:val="004A461E"/>
    <w:rsid w:val="004F3FC9"/>
    <w:rsid w:val="005544B5"/>
    <w:rsid w:val="00555406"/>
    <w:rsid w:val="00691F34"/>
    <w:rsid w:val="006B13AB"/>
    <w:rsid w:val="00717970"/>
    <w:rsid w:val="007717BD"/>
    <w:rsid w:val="007857A5"/>
    <w:rsid w:val="00842944"/>
    <w:rsid w:val="00845042"/>
    <w:rsid w:val="00895CCF"/>
    <w:rsid w:val="00963EC0"/>
    <w:rsid w:val="00976135"/>
    <w:rsid w:val="00983325"/>
    <w:rsid w:val="00992903"/>
    <w:rsid w:val="009F5102"/>
    <w:rsid w:val="00A46FFA"/>
    <w:rsid w:val="00A47B64"/>
    <w:rsid w:val="00A5691B"/>
    <w:rsid w:val="00AA1050"/>
    <w:rsid w:val="00AA76F4"/>
    <w:rsid w:val="00B16357"/>
    <w:rsid w:val="00B6574D"/>
    <w:rsid w:val="00C60B8A"/>
    <w:rsid w:val="00D53F4E"/>
    <w:rsid w:val="00D61F01"/>
    <w:rsid w:val="00DF6A6E"/>
    <w:rsid w:val="00E24D80"/>
    <w:rsid w:val="00E45C5D"/>
    <w:rsid w:val="00E47513"/>
    <w:rsid w:val="00E823E2"/>
    <w:rsid w:val="00EC0F56"/>
    <w:rsid w:val="00EC2E93"/>
    <w:rsid w:val="00EE2982"/>
    <w:rsid w:val="00F21A67"/>
    <w:rsid w:val="00FB3987"/>
    <w:rsid w:val="00FB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45389"/>
  <w15:docId w15:val="{103AD358-E40B-4285-9A6A-29B22A7D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9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39</cp:revision>
  <cp:lastPrinted>2025-10-24T07:23:00Z</cp:lastPrinted>
  <dcterms:created xsi:type="dcterms:W3CDTF">2024-09-11T06:50:00Z</dcterms:created>
  <dcterms:modified xsi:type="dcterms:W3CDTF">2025-11-01T07:53:00Z</dcterms:modified>
</cp:coreProperties>
</file>